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29101-2024 i Sollefteå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