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som inkom 2025-10-08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knärot (VU, T, §8) och rosenticka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7019341, E 587195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