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avverkningsanmälan A 20836-2021 i Sollefteå kommun. Denna avverkningsanmälan inkom 2021-05-02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0836-2021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