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avverkningsanmälan A 46630-2022 i Sollefteå kommun. Denna avverkningsanmälan inkom 2022-10-14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6630-2022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 karta knärot.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7039465, E 563110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