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45078-2025 i Sollefteå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