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8-2022 i Sollefteå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