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som inkom 2025-03-11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7041026, E 585446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rosenticka (NT, T), talltita (NT, §4), tretåig hackspett (NT, T, §4), vedticka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