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Detta dokument behandlar höga naturvärden i avverkningsanmälan A 54146-2021 i Sollefteå kommun som inkom 2021-09-30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7026662, E 600015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rosenticka (NT,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