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7048280, E 584353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