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5121-2025 i Sollefteå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