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84-2026 i Sollefteå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