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46756-2024 i Bräcke kommun har hittats 17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