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som inkom 2024-07-26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6959596, E 494619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4 naturvårdsarter hittats: knärot (VU, T, §8), lunglav (NT, T), tretåig hackspett (NT, T,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