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6984045, E 509091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