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56156-2024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