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32045-2020 i Krokoms kommun har hittats 26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