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45291-2026 i Krokoms kommun har hittats 4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