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kryddspindling (NT, T), lunglav (NT, T), orange taggsvamp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