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46745-2025 i Strömsunds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