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32968-2021 i Strömsunds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