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som inkom 2025-06-05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7036561, E 522079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6 naturvårdsarter hittats: puderspindling (NT), rosenticka (NT, T), skuggblåslav (NT, T), vedtrappmossa (NT, T), äggvaxskivling (NT) och blåsippa (T,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