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27709-2026 i Strömsunds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