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32304-2025 i Strömsunds kommun har hittats 16 naturvårdsarter varav 11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