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som inkom 2023-10-12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7100343, E 560695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3 naturvårdsarter hittats: garnlav (VU, T), lunglav (NT, T) och talltita (NT,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