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49651-2023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