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9-2025 i Strömsund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