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54582-2022 i Strömsunds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