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15371-2026 i Åre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