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06-2022 i Åre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