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39315-2026 i Åre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