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7082783, E 407430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