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Detta dokument behandlar höga naturvärden i avverkningsanmälan A 10491-2024 i Åre kommun som inkom 2024-03-15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7014140, E 418402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T), harticka (NT, T), rödbrun blekspik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