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56201-2021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