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Detta dokument behandlar höga naturvärden i avverkningsanmälan A 23674-2026 i Bergs kommun som inkom 2026-05-22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6950006, E 481276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20 naturvårdsarter hittats: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järpe (T, §4), tjäder (T, §4), tofsmes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