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talltita (NT, §4), tretåig hackspett (NT, §4), ullticka (NT), korallrot (S, §8), spindelblomster (S, §8), stuplav (S), ögonpyrola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6938-2025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6988356, E 465517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