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6864539, E 472055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