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som inkom 2023-08-15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6877767, E 504121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 meter från avverkningsanmälan har följande 2 naturvårdsarter hittats: lunglav (NT, T) och järpe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