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28376-2026 i Härjedalens kommun har hittats 27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