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196-2024 i Härjedalens kommun har hittats 6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