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717-2021 i Härjedale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