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talltita (NT, §4), tretåig hackspett (NT, §4) och vedflamlav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38234-2025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6867430, E 467515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