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ruttaggsvamp (VU), frygisk spindling (NT), garnlav (NT), grantaggsvamp (NT), tallriska (NT), ullticka (NT), äggvaxskivling (NT), diskvaxskivling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