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som inkom 2025-11-14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lunglav (NT, T), tretåig hackspett (NT, T, §4), luddlav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7032780, E 507396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