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51877-2023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