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lappuggla, lavskrika, sparvuggla,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lappuggla, lavskrika, sparvuggla,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