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44-2023 i Öster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