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som inkom 2025-11-14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talltita (NT, §4), tretåig hackspett (NT, T, §4), ullticka (NT, T), stuplav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7023901, E 490584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