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som inkom 2025-10-28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7009760, E 493277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garnlav (VU, T), knärot (VU, T, §8), talltita (NT, §4), blåsippa (T, §9),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