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48407-2024 i Östersunds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