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38213-2026 i Norsjö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